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93"/>
        <w:tblW w:w="12702" w:type="dxa"/>
        <w:tblCellMar>
          <w:left w:w="0" w:type="dxa"/>
          <w:right w:w="0" w:type="dxa"/>
        </w:tblCellMar>
        <w:tblLook w:val="0000"/>
      </w:tblPr>
      <w:tblGrid>
        <w:gridCol w:w="4066"/>
        <w:gridCol w:w="8636"/>
      </w:tblGrid>
      <w:tr w:rsidR="0094150E" w:rsidRPr="008558ED" w:rsidTr="003704DB">
        <w:trPr>
          <w:trHeight w:val="57"/>
        </w:trPr>
        <w:tc>
          <w:tcPr>
            <w:tcW w:w="0" w:type="auto"/>
            <w:gridSpan w:val="2"/>
            <w:tcBorders>
              <w:bottom w:val="single" w:sz="4" w:space="0" w:color="000059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108" w:type="dxa"/>
            </w:tcMar>
            <w:vAlign w:val="center"/>
          </w:tcPr>
          <w:p w:rsidR="00BD3FAF" w:rsidRDefault="003704DB" w:rsidP="00F10FB6">
            <w:pPr>
              <w:rPr>
                <w:b/>
                <w:sz w:val="32"/>
              </w:rPr>
            </w:pPr>
            <w:r w:rsidRPr="000E2D52">
              <w:rPr>
                <w:rFonts w:ascii="Comic Sans MS" w:hAnsi="Comic Sans MS"/>
                <w:b/>
                <w:noProof/>
                <w:sz w:val="32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7680960</wp:posOffset>
                  </wp:positionH>
                  <wp:positionV relativeFrom="paragraph">
                    <wp:posOffset>-90805</wp:posOffset>
                  </wp:positionV>
                  <wp:extent cx="819150" cy="46672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704DB" w:rsidRPr="000E2D52" w:rsidRDefault="0094150E" w:rsidP="005834F2">
            <w:pPr>
              <w:rPr>
                <w:rFonts w:ascii="Comic Sans MS" w:hAnsi="Comic Sans MS"/>
                <w:b/>
                <w:sz w:val="32"/>
                <w:lang w:val="en-US"/>
              </w:rPr>
            </w:pPr>
            <w:r w:rsidRPr="000E2D52">
              <w:rPr>
                <w:rFonts w:ascii="Comic Sans MS" w:hAnsi="Comic Sans MS"/>
                <w:b/>
                <w:sz w:val="32"/>
              </w:rPr>
              <w:t>Witness statement</w:t>
            </w:r>
            <w:r w:rsidR="000E2D52">
              <w:rPr>
                <w:rFonts w:ascii="Comic Sans MS" w:hAnsi="Comic Sans MS"/>
                <w:b/>
                <w:sz w:val="32"/>
              </w:rPr>
              <w:t xml:space="preserve"> – </w:t>
            </w:r>
            <w:r w:rsidR="005834F2">
              <w:rPr>
                <w:rFonts w:ascii="Comic Sans MS" w:hAnsi="Comic Sans MS"/>
                <w:b/>
                <w:sz w:val="32"/>
              </w:rPr>
              <w:t>Monitoring heart rate, breathing rate and body temperature</w:t>
            </w:r>
          </w:p>
        </w:tc>
      </w:tr>
      <w:tr w:rsidR="005834F2" w:rsidRPr="00C64CDB" w:rsidTr="003704DB">
        <w:trPr>
          <w:trHeight w:val="59"/>
        </w:trPr>
        <w:tc>
          <w:tcPr>
            <w:tcW w:w="0" w:type="auto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FFFFFF"/>
            </w:tcBorders>
            <w:shd w:val="solid" w:color="000059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94150E" w:rsidRPr="000E2D52" w:rsidRDefault="0094150E" w:rsidP="000E2D52">
            <w:pPr>
              <w:rPr>
                <w:rFonts w:ascii="Comic Sans MS" w:hAnsi="Comic Sans MS"/>
                <w:sz w:val="24"/>
                <w:szCs w:val="24"/>
              </w:rPr>
            </w:pPr>
            <w:r w:rsidRPr="000E2D52">
              <w:rPr>
                <w:rFonts w:ascii="Comic Sans MS" w:hAnsi="Comic Sans MS"/>
                <w:sz w:val="24"/>
                <w:szCs w:val="24"/>
              </w:rPr>
              <w:t>Learner name</w:t>
            </w:r>
          </w:p>
        </w:tc>
        <w:tc>
          <w:tcPr>
            <w:tcW w:w="0" w:type="auto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FFFFFF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:rsidR="0094150E" w:rsidRPr="00C64CDB" w:rsidRDefault="0094150E" w:rsidP="00F10FB6">
            <w:pPr>
              <w:rPr>
                <w:sz w:val="18"/>
              </w:rPr>
            </w:pPr>
          </w:p>
        </w:tc>
      </w:tr>
      <w:tr w:rsidR="005834F2" w:rsidRPr="00C64CDB" w:rsidTr="003704DB">
        <w:trPr>
          <w:trHeight w:hRule="exact" w:val="86"/>
        </w:trPr>
        <w:tc>
          <w:tcPr>
            <w:tcW w:w="0" w:type="auto"/>
            <w:tcBorders>
              <w:top w:val="single" w:sz="4" w:space="0" w:color="000059"/>
              <w:left w:val="none" w:sz="6" w:space="0" w:color="auto"/>
              <w:bottom w:val="single" w:sz="4" w:space="0" w:color="000059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50E" w:rsidRPr="000E2D52" w:rsidRDefault="0094150E" w:rsidP="00F10FB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59"/>
              <w:left w:val="none" w:sz="6" w:space="0" w:color="auto"/>
              <w:bottom w:val="single" w:sz="4" w:space="0" w:color="000059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50E" w:rsidRPr="000E2D52" w:rsidRDefault="0094150E" w:rsidP="00F10FB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834F2" w:rsidRPr="00C64CDB" w:rsidTr="003704DB">
        <w:trPr>
          <w:trHeight w:val="252"/>
        </w:trPr>
        <w:tc>
          <w:tcPr>
            <w:tcW w:w="0" w:type="auto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FFFFFF"/>
            </w:tcBorders>
            <w:shd w:val="solid" w:color="000059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94150E" w:rsidRPr="000E2D52" w:rsidRDefault="0094150E" w:rsidP="00F10FB6">
            <w:pPr>
              <w:rPr>
                <w:rFonts w:ascii="Comic Sans MS" w:hAnsi="Comic Sans MS"/>
                <w:sz w:val="24"/>
                <w:szCs w:val="24"/>
              </w:rPr>
            </w:pPr>
            <w:r w:rsidRPr="000E2D52">
              <w:rPr>
                <w:rFonts w:ascii="Comic Sans MS" w:hAnsi="Comic Sans MS"/>
                <w:sz w:val="24"/>
                <w:szCs w:val="24"/>
              </w:rPr>
              <w:t>Qualification</w:t>
            </w:r>
          </w:p>
        </w:tc>
        <w:tc>
          <w:tcPr>
            <w:tcW w:w="0" w:type="auto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FFFFFF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:rsidR="0094150E" w:rsidRPr="000E2D52" w:rsidRDefault="000E2D52" w:rsidP="00F10FB6">
            <w:pPr>
              <w:rPr>
                <w:rFonts w:ascii="Comic Sans MS" w:hAnsi="Comic Sans MS"/>
                <w:sz w:val="24"/>
                <w:szCs w:val="24"/>
              </w:rPr>
            </w:pPr>
            <w:r w:rsidRPr="000E2D52">
              <w:rPr>
                <w:rFonts w:ascii="Comic Sans MS" w:hAnsi="Comic Sans MS"/>
                <w:sz w:val="24"/>
                <w:szCs w:val="24"/>
              </w:rPr>
              <w:t>BTEC Diploma In Health &amp; Social Care</w:t>
            </w:r>
          </w:p>
        </w:tc>
      </w:tr>
      <w:tr w:rsidR="005834F2" w:rsidRPr="00C64CDB" w:rsidTr="003704DB">
        <w:trPr>
          <w:trHeight w:hRule="exact" w:val="114"/>
        </w:trPr>
        <w:tc>
          <w:tcPr>
            <w:tcW w:w="0" w:type="auto"/>
            <w:tcBorders>
              <w:top w:val="single" w:sz="4" w:space="0" w:color="000059"/>
              <w:left w:val="none" w:sz="6" w:space="0" w:color="auto"/>
              <w:bottom w:val="single" w:sz="4" w:space="0" w:color="000059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50E" w:rsidRPr="000E2D52" w:rsidRDefault="0094150E" w:rsidP="00F10FB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59"/>
              <w:left w:val="none" w:sz="6" w:space="0" w:color="auto"/>
              <w:bottom w:val="single" w:sz="4" w:space="0" w:color="000059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50E" w:rsidRPr="000E2D52" w:rsidRDefault="0094150E" w:rsidP="00F10FB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834F2" w:rsidRPr="00C64CDB" w:rsidTr="003704DB">
        <w:trPr>
          <w:trHeight w:val="317"/>
        </w:trPr>
        <w:tc>
          <w:tcPr>
            <w:tcW w:w="0" w:type="auto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FFFFFF"/>
            </w:tcBorders>
            <w:shd w:val="solid" w:color="000059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94150E" w:rsidRPr="000E2D52" w:rsidRDefault="0094150E" w:rsidP="00F10FB6">
            <w:pPr>
              <w:rPr>
                <w:rFonts w:ascii="Comic Sans MS" w:hAnsi="Comic Sans MS"/>
                <w:sz w:val="24"/>
                <w:szCs w:val="24"/>
              </w:rPr>
            </w:pPr>
            <w:r w:rsidRPr="000E2D52">
              <w:rPr>
                <w:rFonts w:ascii="Comic Sans MS" w:hAnsi="Comic Sans MS"/>
                <w:sz w:val="24"/>
                <w:szCs w:val="24"/>
              </w:rPr>
              <w:t>Unit number and title</w:t>
            </w:r>
          </w:p>
        </w:tc>
        <w:tc>
          <w:tcPr>
            <w:tcW w:w="0" w:type="auto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FFFFFF" w:fill="auto"/>
            <w:tcMar>
              <w:top w:w="108" w:type="dxa"/>
              <w:left w:w="108" w:type="dxa"/>
              <w:bottom w:w="0" w:type="dxa"/>
              <w:right w:w="108" w:type="dxa"/>
            </w:tcMar>
            <w:vAlign w:val="center"/>
          </w:tcPr>
          <w:p w:rsidR="0094150E" w:rsidRPr="000E2D52" w:rsidRDefault="000E2D52" w:rsidP="005834F2">
            <w:pPr>
              <w:rPr>
                <w:rFonts w:ascii="Comic Sans MS" w:hAnsi="Comic Sans MS"/>
                <w:sz w:val="24"/>
                <w:szCs w:val="24"/>
              </w:rPr>
            </w:pPr>
            <w:r w:rsidRPr="000E2D52">
              <w:rPr>
                <w:rFonts w:ascii="Comic Sans MS" w:hAnsi="Comic Sans MS"/>
                <w:sz w:val="24"/>
                <w:szCs w:val="24"/>
              </w:rPr>
              <w:t xml:space="preserve">Unit </w:t>
            </w:r>
            <w:r w:rsidR="005834F2">
              <w:rPr>
                <w:rFonts w:ascii="Comic Sans MS" w:hAnsi="Comic Sans MS"/>
                <w:sz w:val="24"/>
                <w:szCs w:val="24"/>
              </w:rPr>
              <w:t>5: Anatomy &amp; Physiology for health &amp; social care</w:t>
            </w:r>
          </w:p>
        </w:tc>
      </w:tr>
      <w:tr w:rsidR="0094150E" w:rsidRPr="00C64CDB" w:rsidTr="003704DB">
        <w:trPr>
          <w:trHeight w:hRule="exact" w:val="108"/>
        </w:trPr>
        <w:tc>
          <w:tcPr>
            <w:tcW w:w="0" w:type="auto"/>
            <w:gridSpan w:val="2"/>
            <w:tcBorders>
              <w:top w:val="single" w:sz="4" w:space="0" w:color="000059"/>
            </w:tcBorders>
            <w:shd w:val="clear" w:color="000059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94150E" w:rsidRPr="00C64CDB" w:rsidRDefault="0094150E" w:rsidP="00F10FB6">
            <w:pPr>
              <w:rPr>
                <w:sz w:val="18"/>
              </w:rPr>
            </w:pPr>
          </w:p>
        </w:tc>
      </w:tr>
      <w:tr w:rsidR="0094150E" w:rsidRPr="00C64CDB" w:rsidTr="003704DB">
        <w:trPr>
          <w:trHeight w:hRule="exact" w:val="381"/>
        </w:trPr>
        <w:tc>
          <w:tcPr>
            <w:tcW w:w="0" w:type="auto"/>
            <w:gridSpan w:val="2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000059" w:fill="auto"/>
            <w:tcMar>
              <w:top w:w="85" w:type="dxa"/>
              <w:left w:w="108" w:type="dxa"/>
              <w:bottom w:w="85" w:type="dxa"/>
            </w:tcMar>
            <w:vAlign w:val="center"/>
          </w:tcPr>
          <w:p w:rsidR="0094150E" w:rsidRPr="000E2D52" w:rsidRDefault="00D108D9" w:rsidP="005834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Details of the </w:t>
            </w:r>
            <w:r w:rsidR="005834F2">
              <w:rPr>
                <w:rFonts w:ascii="Comic Sans MS" w:hAnsi="Comic Sans MS"/>
                <w:sz w:val="24"/>
                <w:szCs w:val="24"/>
              </w:rPr>
              <w:t>activity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94150E" w:rsidRPr="00C64CDB" w:rsidTr="003704DB">
        <w:trPr>
          <w:trHeight w:val="1065"/>
        </w:trPr>
        <w:tc>
          <w:tcPr>
            <w:tcW w:w="0" w:type="auto"/>
            <w:gridSpan w:val="2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FFFFFF" w:fill="auto"/>
            <w:tcMar>
              <w:top w:w="108" w:type="dxa"/>
              <w:left w:w="108" w:type="dxa"/>
              <w:bottom w:w="0" w:type="dxa"/>
            </w:tcMar>
          </w:tcPr>
          <w:p w:rsidR="00D108D9" w:rsidRPr="000E2D52" w:rsidRDefault="005834F2" w:rsidP="005834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Students to follow guidelines and demonstrate the measurement of a series of pulse rates, breathing rates and temperatures and the accurate recording of these. </w:t>
            </w:r>
          </w:p>
        </w:tc>
      </w:tr>
      <w:tr w:rsidR="0094150E" w:rsidRPr="00C64CDB" w:rsidTr="003704DB">
        <w:trPr>
          <w:trHeight w:hRule="exact" w:val="108"/>
        </w:trPr>
        <w:tc>
          <w:tcPr>
            <w:tcW w:w="0" w:type="auto"/>
            <w:gridSpan w:val="2"/>
            <w:shd w:val="clear" w:color="000059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94150E" w:rsidRPr="00C64CDB" w:rsidRDefault="0094150E" w:rsidP="00F10FB6">
            <w:pPr>
              <w:rPr>
                <w:sz w:val="18"/>
              </w:rPr>
            </w:pPr>
          </w:p>
        </w:tc>
      </w:tr>
      <w:tr w:rsidR="0094150E" w:rsidRPr="00C64CDB" w:rsidTr="003704DB">
        <w:trPr>
          <w:trHeight w:hRule="exact" w:val="465"/>
        </w:trPr>
        <w:tc>
          <w:tcPr>
            <w:tcW w:w="0" w:type="auto"/>
            <w:gridSpan w:val="2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000059" w:fill="auto"/>
            <w:tcMar>
              <w:top w:w="85" w:type="dxa"/>
              <w:left w:w="108" w:type="dxa"/>
              <w:bottom w:w="85" w:type="dxa"/>
            </w:tcMar>
            <w:vAlign w:val="center"/>
          </w:tcPr>
          <w:p w:rsidR="0094150E" w:rsidRPr="000E2D52" w:rsidRDefault="0094150E" w:rsidP="000E2D52">
            <w:pPr>
              <w:rPr>
                <w:rFonts w:ascii="Comic Sans MS" w:hAnsi="Comic Sans MS"/>
                <w:sz w:val="24"/>
                <w:szCs w:val="24"/>
              </w:rPr>
            </w:pPr>
            <w:r w:rsidRPr="000E2D52">
              <w:rPr>
                <w:rFonts w:ascii="Comic Sans MS" w:hAnsi="Comic Sans MS"/>
                <w:sz w:val="24"/>
                <w:szCs w:val="24"/>
              </w:rPr>
              <w:t xml:space="preserve">Assessment </w:t>
            </w:r>
          </w:p>
        </w:tc>
      </w:tr>
      <w:tr w:rsidR="0094150E" w:rsidRPr="00C64CDB" w:rsidTr="003704DB">
        <w:trPr>
          <w:trHeight w:val="699"/>
        </w:trPr>
        <w:tc>
          <w:tcPr>
            <w:tcW w:w="0" w:type="auto"/>
            <w:gridSpan w:val="2"/>
            <w:tcBorders>
              <w:top w:val="single" w:sz="4" w:space="0" w:color="000059"/>
              <w:left w:val="single" w:sz="4" w:space="0" w:color="000059"/>
              <w:bottom w:val="single" w:sz="4" w:space="0" w:color="000059"/>
              <w:right w:val="single" w:sz="4" w:space="0" w:color="000059"/>
            </w:tcBorders>
            <w:shd w:val="solid" w:color="FFFFFF" w:fill="auto"/>
            <w:tcMar>
              <w:top w:w="108" w:type="dxa"/>
              <w:left w:w="108" w:type="dxa"/>
              <w:bottom w:w="0" w:type="dxa"/>
            </w:tcMar>
          </w:tcPr>
          <w:p w:rsidR="0094150E" w:rsidRDefault="0094150E" w:rsidP="00F10FB6">
            <w:pPr>
              <w:rPr>
                <w:sz w:val="18"/>
              </w:rPr>
            </w:pPr>
          </w:p>
          <w:p w:rsidR="0094150E" w:rsidRDefault="0094150E" w:rsidP="00F10FB6">
            <w:pPr>
              <w:rPr>
                <w:sz w:val="18"/>
              </w:rPr>
            </w:pPr>
          </w:p>
          <w:p w:rsidR="0094150E" w:rsidRPr="00C64CDB" w:rsidRDefault="0094150E" w:rsidP="00F10FB6">
            <w:pPr>
              <w:rPr>
                <w:sz w:val="18"/>
              </w:rPr>
            </w:pPr>
          </w:p>
        </w:tc>
      </w:tr>
    </w:tbl>
    <w:p w:rsidR="00464F64" w:rsidRDefault="00464F64" w:rsidP="00E14F87">
      <w:pPr>
        <w:rPr>
          <w:rFonts w:ascii="Comic Sans MS" w:hAnsi="Comic Sans MS"/>
        </w:rPr>
      </w:pPr>
    </w:p>
    <w:p w:rsidR="003704DB" w:rsidRDefault="003704DB" w:rsidP="00E14F87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Witness Signature: ____________________________________ Job Title_________________________________</w:t>
      </w:r>
      <w:r>
        <w:rPr>
          <w:rFonts w:ascii="Comic Sans MS" w:hAnsi="Comic Sans MS"/>
        </w:rPr>
        <w:tab/>
        <w:t>Date</w:t>
      </w:r>
      <w:proofErr w:type="gramStart"/>
      <w:r>
        <w:rPr>
          <w:rFonts w:ascii="Comic Sans MS" w:hAnsi="Comic Sans MS"/>
        </w:rPr>
        <w:t>:_</w:t>
      </w:r>
      <w:proofErr w:type="gramEnd"/>
      <w:r>
        <w:rPr>
          <w:rFonts w:ascii="Comic Sans MS" w:hAnsi="Comic Sans MS"/>
        </w:rPr>
        <w:t>_________________________</w:t>
      </w:r>
    </w:p>
    <w:sectPr w:rsidR="003704DB" w:rsidSect="005D3B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8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176119E3"/>
    <w:multiLevelType w:val="hybridMultilevel"/>
    <w:tmpl w:val="8C365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44E3C"/>
    <w:multiLevelType w:val="hybridMultilevel"/>
    <w:tmpl w:val="6CBA7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C5EEA"/>
    <w:multiLevelType w:val="hybridMultilevel"/>
    <w:tmpl w:val="1CDEE9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26072B"/>
    <w:multiLevelType w:val="hybridMultilevel"/>
    <w:tmpl w:val="5A1A0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25638B"/>
    <w:multiLevelType w:val="hybridMultilevel"/>
    <w:tmpl w:val="38081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E9297E"/>
    <w:multiLevelType w:val="hybridMultilevel"/>
    <w:tmpl w:val="00841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F6FE9"/>
    <w:rsid w:val="000078AF"/>
    <w:rsid w:val="00010E35"/>
    <w:rsid w:val="00014675"/>
    <w:rsid w:val="00046CA6"/>
    <w:rsid w:val="00047185"/>
    <w:rsid w:val="00083649"/>
    <w:rsid w:val="00086CFC"/>
    <w:rsid w:val="00097D3B"/>
    <w:rsid w:val="000A280E"/>
    <w:rsid w:val="000B10EB"/>
    <w:rsid w:val="000C090E"/>
    <w:rsid w:val="000C2594"/>
    <w:rsid w:val="000C69C7"/>
    <w:rsid w:val="000D03F2"/>
    <w:rsid w:val="000D330B"/>
    <w:rsid w:val="000D7688"/>
    <w:rsid w:val="000E2D52"/>
    <w:rsid w:val="000E4A0C"/>
    <w:rsid w:val="000E61D6"/>
    <w:rsid w:val="000F31A8"/>
    <w:rsid w:val="001003B5"/>
    <w:rsid w:val="0011077E"/>
    <w:rsid w:val="00117F22"/>
    <w:rsid w:val="00124193"/>
    <w:rsid w:val="001407C1"/>
    <w:rsid w:val="00144042"/>
    <w:rsid w:val="00146DD3"/>
    <w:rsid w:val="00163DA6"/>
    <w:rsid w:val="00165DDD"/>
    <w:rsid w:val="001714A2"/>
    <w:rsid w:val="00177EC0"/>
    <w:rsid w:val="00185DF2"/>
    <w:rsid w:val="001915D7"/>
    <w:rsid w:val="001C31CD"/>
    <w:rsid w:val="001C334B"/>
    <w:rsid w:val="001D0A73"/>
    <w:rsid w:val="0020744A"/>
    <w:rsid w:val="00223C04"/>
    <w:rsid w:val="00223CB2"/>
    <w:rsid w:val="002307C8"/>
    <w:rsid w:val="0023615C"/>
    <w:rsid w:val="00250E38"/>
    <w:rsid w:val="002568D4"/>
    <w:rsid w:val="00261F91"/>
    <w:rsid w:val="0026650E"/>
    <w:rsid w:val="00267CF4"/>
    <w:rsid w:val="002B0E73"/>
    <w:rsid w:val="002B2D81"/>
    <w:rsid w:val="002B5534"/>
    <w:rsid w:val="002C5883"/>
    <w:rsid w:val="002C6761"/>
    <w:rsid w:val="002D0CCA"/>
    <w:rsid w:val="002D3282"/>
    <w:rsid w:val="002D4577"/>
    <w:rsid w:val="00330F39"/>
    <w:rsid w:val="003568B6"/>
    <w:rsid w:val="003704DB"/>
    <w:rsid w:val="00384BC2"/>
    <w:rsid w:val="00390BD7"/>
    <w:rsid w:val="003A3D7F"/>
    <w:rsid w:val="003B6072"/>
    <w:rsid w:val="003B7522"/>
    <w:rsid w:val="003C5781"/>
    <w:rsid w:val="003D2CA6"/>
    <w:rsid w:val="003E1D06"/>
    <w:rsid w:val="003F1FBA"/>
    <w:rsid w:val="003F5BA4"/>
    <w:rsid w:val="003F76AC"/>
    <w:rsid w:val="00406C0F"/>
    <w:rsid w:val="00430304"/>
    <w:rsid w:val="00431A56"/>
    <w:rsid w:val="00433388"/>
    <w:rsid w:val="00464F64"/>
    <w:rsid w:val="00471B2A"/>
    <w:rsid w:val="004A6C5C"/>
    <w:rsid w:val="004B09C9"/>
    <w:rsid w:val="004C707E"/>
    <w:rsid w:val="004E0CF5"/>
    <w:rsid w:val="004E768F"/>
    <w:rsid w:val="004F6FE9"/>
    <w:rsid w:val="0050676A"/>
    <w:rsid w:val="005141F2"/>
    <w:rsid w:val="00523786"/>
    <w:rsid w:val="00533735"/>
    <w:rsid w:val="0055054F"/>
    <w:rsid w:val="005542AE"/>
    <w:rsid w:val="00560406"/>
    <w:rsid w:val="00566AD9"/>
    <w:rsid w:val="005808F1"/>
    <w:rsid w:val="005822A9"/>
    <w:rsid w:val="005834F2"/>
    <w:rsid w:val="00585297"/>
    <w:rsid w:val="005B28EE"/>
    <w:rsid w:val="005B6653"/>
    <w:rsid w:val="005C14AE"/>
    <w:rsid w:val="005C4F69"/>
    <w:rsid w:val="005C5591"/>
    <w:rsid w:val="005D3BCE"/>
    <w:rsid w:val="005E106B"/>
    <w:rsid w:val="00601811"/>
    <w:rsid w:val="00602831"/>
    <w:rsid w:val="0060658A"/>
    <w:rsid w:val="0061314C"/>
    <w:rsid w:val="0061492C"/>
    <w:rsid w:val="006276A2"/>
    <w:rsid w:val="00627F92"/>
    <w:rsid w:val="0064393C"/>
    <w:rsid w:val="00671B2C"/>
    <w:rsid w:val="0067423F"/>
    <w:rsid w:val="00682951"/>
    <w:rsid w:val="006C19C0"/>
    <w:rsid w:val="006E040C"/>
    <w:rsid w:val="00703C7F"/>
    <w:rsid w:val="00704205"/>
    <w:rsid w:val="00704CAD"/>
    <w:rsid w:val="00716F77"/>
    <w:rsid w:val="007433E6"/>
    <w:rsid w:val="00752464"/>
    <w:rsid w:val="007549D2"/>
    <w:rsid w:val="00777D9C"/>
    <w:rsid w:val="00785757"/>
    <w:rsid w:val="007A1C16"/>
    <w:rsid w:val="007A3DB6"/>
    <w:rsid w:val="007B150F"/>
    <w:rsid w:val="007C792F"/>
    <w:rsid w:val="007E213D"/>
    <w:rsid w:val="007E4F62"/>
    <w:rsid w:val="007E5363"/>
    <w:rsid w:val="00803086"/>
    <w:rsid w:val="00807991"/>
    <w:rsid w:val="008205E6"/>
    <w:rsid w:val="00821B99"/>
    <w:rsid w:val="008252E6"/>
    <w:rsid w:val="00831D72"/>
    <w:rsid w:val="00850D33"/>
    <w:rsid w:val="0086471A"/>
    <w:rsid w:val="008654AB"/>
    <w:rsid w:val="0087772D"/>
    <w:rsid w:val="008C7E63"/>
    <w:rsid w:val="008D06F8"/>
    <w:rsid w:val="008D2064"/>
    <w:rsid w:val="008D67BD"/>
    <w:rsid w:val="008F0B4D"/>
    <w:rsid w:val="008F3101"/>
    <w:rsid w:val="00903E3A"/>
    <w:rsid w:val="00904A40"/>
    <w:rsid w:val="009245D2"/>
    <w:rsid w:val="00926CAE"/>
    <w:rsid w:val="0094150E"/>
    <w:rsid w:val="0094423C"/>
    <w:rsid w:val="00944BFB"/>
    <w:rsid w:val="00952642"/>
    <w:rsid w:val="009745DC"/>
    <w:rsid w:val="00992CF0"/>
    <w:rsid w:val="009938C3"/>
    <w:rsid w:val="00996E27"/>
    <w:rsid w:val="009B45C7"/>
    <w:rsid w:val="00A12307"/>
    <w:rsid w:val="00A329F4"/>
    <w:rsid w:val="00A3323C"/>
    <w:rsid w:val="00A45427"/>
    <w:rsid w:val="00A501C8"/>
    <w:rsid w:val="00A5788B"/>
    <w:rsid w:val="00AD40C0"/>
    <w:rsid w:val="00AE0A0B"/>
    <w:rsid w:val="00AE3464"/>
    <w:rsid w:val="00AF1D0A"/>
    <w:rsid w:val="00B009C3"/>
    <w:rsid w:val="00B06104"/>
    <w:rsid w:val="00B210F2"/>
    <w:rsid w:val="00B22CD7"/>
    <w:rsid w:val="00B231D5"/>
    <w:rsid w:val="00B45EA3"/>
    <w:rsid w:val="00B80CF5"/>
    <w:rsid w:val="00BB40B4"/>
    <w:rsid w:val="00BC2A6A"/>
    <w:rsid w:val="00BD2197"/>
    <w:rsid w:val="00BD3FAF"/>
    <w:rsid w:val="00BE469C"/>
    <w:rsid w:val="00BE778B"/>
    <w:rsid w:val="00C01EB9"/>
    <w:rsid w:val="00C03E39"/>
    <w:rsid w:val="00C05886"/>
    <w:rsid w:val="00C07A5B"/>
    <w:rsid w:val="00C131E8"/>
    <w:rsid w:val="00C24B22"/>
    <w:rsid w:val="00C33676"/>
    <w:rsid w:val="00C36DF1"/>
    <w:rsid w:val="00C372CA"/>
    <w:rsid w:val="00C41568"/>
    <w:rsid w:val="00C617A0"/>
    <w:rsid w:val="00C73A18"/>
    <w:rsid w:val="00C74896"/>
    <w:rsid w:val="00C901EF"/>
    <w:rsid w:val="00C93FD0"/>
    <w:rsid w:val="00C94200"/>
    <w:rsid w:val="00CA6F4B"/>
    <w:rsid w:val="00CB0690"/>
    <w:rsid w:val="00CB2258"/>
    <w:rsid w:val="00CB6A05"/>
    <w:rsid w:val="00CD16DB"/>
    <w:rsid w:val="00CD7CD9"/>
    <w:rsid w:val="00CE78FF"/>
    <w:rsid w:val="00D03ED5"/>
    <w:rsid w:val="00D04707"/>
    <w:rsid w:val="00D108D9"/>
    <w:rsid w:val="00D247AE"/>
    <w:rsid w:val="00D25DFB"/>
    <w:rsid w:val="00D32E16"/>
    <w:rsid w:val="00D403D0"/>
    <w:rsid w:val="00D46E65"/>
    <w:rsid w:val="00D51F39"/>
    <w:rsid w:val="00D71F77"/>
    <w:rsid w:val="00D96CC1"/>
    <w:rsid w:val="00DA04E1"/>
    <w:rsid w:val="00DA317A"/>
    <w:rsid w:val="00DA711F"/>
    <w:rsid w:val="00DC60CF"/>
    <w:rsid w:val="00DF1609"/>
    <w:rsid w:val="00E0591D"/>
    <w:rsid w:val="00E06C25"/>
    <w:rsid w:val="00E0770A"/>
    <w:rsid w:val="00E14F87"/>
    <w:rsid w:val="00E166F8"/>
    <w:rsid w:val="00E2104A"/>
    <w:rsid w:val="00E22A39"/>
    <w:rsid w:val="00E33FEF"/>
    <w:rsid w:val="00E376DB"/>
    <w:rsid w:val="00E37BAC"/>
    <w:rsid w:val="00E510A5"/>
    <w:rsid w:val="00E562FB"/>
    <w:rsid w:val="00E6159F"/>
    <w:rsid w:val="00E95909"/>
    <w:rsid w:val="00EA7DF5"/>
    <w:rsid w:val="00EB0278"/>
    <w:rsid w:val="00EB5E4A"/>
    <w:rsid w:val="00EC76EF"/>
    <w:rsid w:val="00EE0BF5"/>
    <w:rsid w:val="00EE68D2"/>
    <w:rsid w:val="00EF11C0"/>
    <w:rsid w:val="00EF1AED"/>
    <w:rsid w:val="00EF1EDA"/>
    <w:rsid w:val="00F10FB6"/>
    <w:rsid w:val="00F111B7"/>
    <w:rsid w:val="00F33959"/>
    <w:rsid w:val="00F470F6"/>
    <w:rsid w:val="00F83626"/>
    <w:rsid w:val="00FA083F"/>
    <w:rsid w:val="00FB53A4"/>
    <w:rsid w:val="00FC16B0"/>
    <w:rsid w:val="00FC18FA"/>
    <w:rsid w:val="00FD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7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35CFA-EBBB-4B08-A1B9-C6162A45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</dc:creator>
  <cp:lastModifiedBy>dan</cp:lastModifiedBy>
  <cp:revision>2</cp:revision>
  <dcterms:created xsi:type="dcterms:W3CDTF">2013-02-24T10:03:00Z</dcterms:created>
  <dcterms:modified xsi:type="dcterms:W3CDTF">2013-02-24T10:03:00Z</dcterms:modified>
</cp:coreProperties>
</file>